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24" w:rsidRPr="00274824" w:rsidRDefault="00274824" w:rsidP="00313167">
      <w:pPr>
        <w:rPr>
          <w:rStyle w:val="canedit"/>
          <w:rFonts w:ascii="Arial" w:hAnsi="Arial" w:cs="Arial"/>
          <w:b/>
          <w:color w:val="666666"/>
          <w:sz w:val="18"/>
          <w:szCs w:val="18"/>
          <w:bdr w:val="dashed" w:sz="6" w:space="4" w:color="808080" w:frame="1"/>
          <w:shd w:val="clear" w:color="auto" w:fill="FFFFFF"/>
        </w:rPr>
      </w:pPr>
      <w:r w:rsidRPr="00274824">
        <w:rPr>
          <w:rStyle w:val="canedit"/>
          <w:rFonts w:ascii="Arial" w:hAnsi="Arial" w:cs="Arial"/>
          <w:b/>
          <w:color w:val="666666"/>
          <w:sz w:val="18"/>
          <w:szCs w:val="18"/>
          <w:bdr w:val="dashed" w:sz="6" w:space="4" w:color="808080" w:frame="1"/>
          <w:shd w:val="clear" w:color="auto" w:fill="FFFFFF"/>
        </w:rPr>
        <w:t>28.09.2021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1"/>
        <w:gridCol w:w="1884"/>
        <w:gridCol w:w="2714"/>
        <w:gridCol w:w="3752"/>
      </w:tblGrid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274824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274824">
              <w:rPr>
                <w:rFonts w:ascii="Times New Roman" w:eastAsia="Calibri" w:hAnsi="Times New Roman" w:cs="Times New Roman"/>
                <w:sz w:val="28"/>
              </w:rPr>
              <w:t>Предмет</w:t>
            </w:r>
          </w:p>
        </w:tc>
        <w:tc>
          <w:tcPr>
            <w:tcW w:w="2739" w:type="dxa"/>
          </w:tcPr>
          <w:p w:rsidR="00274824" w:rsidRPr="00274824" w:rsidRDefault="00274824" w:rsidP="0027482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274824">
              <w:rPr>
                <w:rFonts w:ascii="Times New Roman" w:eastAsia="Calibri" w:hAnsi="Times New Roman" w:cs="Times New Roman"/>
                <w:sz w:val="28"/>
              </w:rPr>
              <w:t>Учитель</w:t>
            </w: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274824">
              <w:rPr>
                <w:rFonts w:ascii="Times New Roman" w:eastAsia="Calibri" w:hAnsi="Times New Roman" w:cs="Times New Roman"/>
                <w:sz w:val="28"/>
              </w:rPr>
              <w:t>Домашнее задание</w:t>
            </w: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 в</w:t>
            </w: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Бахметьева Н.В.</w:t>
            </w:r>
          </w:p>
        </w:tc>
        <w:tc>
          <w:tcPr>
            <w:tcW w:w="3793" w:type="dxa"/>
          </w:tcPr>
          <w:p w:rsidR="00274824" w:rsidRDefault="00274824" w:rsidP="00274824">
            <w:r>
              <w:t>893 х 2</w:t>
            </w:r>
          </w:p>
          <w:p w:rsidR="00274824" w:rsidRDefault="00274824" w:rsidP="00274824">
            <w:r>
              <w:t>274 х 23</w:t>
            </w:r>
          </w:p>
          <w:p w:rsidR="00274824" w:rsidRDefault="00274824" w:rsidP="00274824">
            <w:r>
              <w:t>283 х 54</w:t>
            </w:r>
          </w:p>
          <w:p w:rsidR="00274824" w:rsidRDefault="00274824" w:rsidP="00274824">
            <w:r>
              <w:t>357 х 213</w:t>
            </w:r>
          </w:p>
          <w:p w:rsidR="00274824" w:rsidRDefault="00274824" w:rsidP="00274824">
            <w:r>
              <w:t>245 х 432</w:t>
            </w:r>
          </w:p>
          <w:p w:rsidR="00274824" w:rsidRPr="00274824" w:rsidRDefault="00274824" w:rsidP="00274824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31-32 учебника</w:t>
            </w: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Бахметьева Н.В.</w:t>
            </w:r>
          </w:p>
        </w:tc>
        <w:tc>
          <w:tcPr>
            <w:tcW w:w="3793" w:type="dxa"/>
          </w:tcPr>
          <w:p w:rsid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Найти в книге 3 предложения с однородными членами, подчеркнуть.</w:t>
            </w:r>
          </w:p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Повторить части речи</w:t>
            </w: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Бахметьева Н.В.</w:t>
            </w: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Читать русскую народную сказку «Морозко»</w:t>
            </w: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74824" w:rsidRPr="00274824" w:rsidTr="00274824">
        <w:tc>
          <w:tcPr>
            <w:tcW w:w="1227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12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739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793" w:type="dxa"/>
          </w:tcPr>
          <w:p w:rsidR="00274824" w:rsidRPr="00274824" w:rsidRDefault="00274824" w:rsidP="00274824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313167" w:rsidRDefault="00313167" w:rsidP="00274824"/>
    <w:sectPr w:rsidR="0031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D3"/>
    <w:rsid w:val="00274824"/>
    <w:rsid w:val="00313167"/>
    <w:rsid w:val="00611CF7"/>
    <w:rsid w:val="00E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nedit">
    <w:name w:val="canedit"/>
    <w:basedOn w:val="a0"/>
    <w:rsid w:val="00313167"/>
  </w:style>
  <w:style w:type="table" w:customStyle="1" w:styleId="1">
    <w:name w:val="Сетка таблицы1"/>
    <w:basedOn w:val="a1"/>
    <w:next w:val="a3"/>
    <w:uiPriority w:val="39"/>
    <w:rsid w:val="002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nedit">
    <w:name w:val="canedit"/>
    <w:basedOn w:val="a0"/>
    <w:rsid w:val="00313167"/>
  </w:style>
  <w:style w:type="table" w:customStyle="1" w:styleId="1">
    <w:name w:val="Сетка таблицы1"/>
    <w:basedOn w:val="a1"/>
    <w:next w:val="a3"/>
    <w:uiPriority w:val="39"/>
    <w:rsid w:val="002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Saratov</cp:lastModifiedBy>
  <cp:revision>3</cp:revision>
  <dcterms:created xsi:type="dcterms:W3CDTF">2021-09-28T14:38:00Z</dcterms:created>
  <dcterms:modified xsi:type="dcterms:W3CDTF">2021-09-28T14:51:00Z</dcterms:modified>
</cp:coreProperties>
</file>